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01"/>
        <w:gridCol w:w="1313"/>
        <w:gridCol w:w="1149"/>
        <w:gridCol w:w="1134"/>
        <w:gridCol w:w="1558"/>
      </w:tblGrid>
      <w:tr w:rsidR="00D33B28" w:rsidRPr="00D33B28" w:rsidTr="00D33B2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33B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33B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33B28" w:rsidRPr="00D33B28" w:rsidTr="00D33B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33B28" w:rsidRPr="00D33B28" w:rsidTr="00D33B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33B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85А в 2018 году</w:t>
            </w:r>
          </w:p>
        </w:tc>
      </w:tr>
      <w:tr w:rsidR="00D33B28" w:rsidRPr="00D33B28" w:rsidTr="00D33B28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D33B28" w:rsidRPr="00D33B28" w:rsidTr="00D33B28">
        <w:trPr>
          <w:trHeight w:val="25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B28" w:rsidRPr="00D33B28" w:rsidTr="00D33B28">
        <w:trPr>
          <w:trHeight w:val="25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1585,18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10,77</w:t>
            </w:r>
          </w:p>
        </w:tc>
      </w:tr>
      <w:tr w:rsidR="00D33B28" w:rsidRPr="00D33B28" w:rsidTr="00D33B28">
        <w:trPr>
          <w:trHeight w:val="255"/>
        </w:trPr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B28" w:rsidRPr="00D33B28" w:rsidTr="00D33B28">
        <w:trPr>
          <w:trHeight w:val="25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B28" w:rsidRPr="00D33B28" w:rsidTr="00D33B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33B28" w:rsidRPr="00D33B28" w:rsidTr="00D33B28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59412,55</w:t>
            </w:r>
          </w:p>
        </w:tc>
      </w:tr>
      <w:tr w:rsidR="00D33B28" w:rsidRPr="00D33B28" w:rsidTr="00D33B28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7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81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22838,6</w:t>
            </w:r>
          </w:p>
        </w:tc>
      </w:tr>
      <w:tr w:rsidR="00D33B28" w:rsidRPr="00D33B28" w:rsidTr="00D33B28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22238,6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</w:t>
            </w:r>
          </w:p>
        </w:tc>
      </w:tr>
      <w:tr w:rsidR="00D33B28" w:rsidRPr="00D33B28" w:rsidTr="00D33B28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73299,74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61506,00</w:t>
            </w:r>
          </w:p>
        </w:tc>
      </w:tr>
      <w:tr w:rsidR="00D33B28" w:rsidRPr="00D33B28" w:rsidTr="00D33B28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534" w:rsidRDefault="00F24534" w:rsidP="00F2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11793,74</w:t>
            </w:r>
          </w:p>
        </w:tc>
      </w:tr>
      <w:tr w:rsidR="00D33B28" w:rsidRPr="00D33B28" w:rsidTr="00D33B28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5565,0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устройство козырька </w:t>
            </w:r>
            <w:proofErr w:type="spellStart"/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вентканала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4805,00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760,00</w:t>
            </w:r>
          </w:p>
        </w:tc>
      </w:tr>
      <w:tr w:rsidR="00D33B28" w:rsidRPr="00D33B28" w:rsidTr="00D33B28">
        <w:trPr>
          <w:trHeight w:val="98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27574,49</w:t>
            </w:r>
          </w:p>
        </w:tc>
      </w:tr>
      <w:tr w:rsidR="00D33B28" w:rsidRPr="00D33B28" w:rsidTr="00D33B28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7326,32</w:t>
            </w:r>
          </w:p>
        </w:tc>
      </w:tr>
      <w:tr w:rsidR="00D33B28" w:rsidRPr="00D33B28" w:rsidTr="00D33B28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канализационной сети кв.9-13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3414,32</w:t>
            </w:r>
          </w:p>
        </w:tc>
      </w:tr>
      <w:tr w:rsidR="00D33B28" w:rsidRPr="00D33B28" w:rsidTr="00D33B28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2232,00</w:t>
            </w:r>
          </w:p>
        </w:tc>
      </w:tr>
      <w:tr w:rsidR="00D33B28" w:rsidRPr="00D33B28" w:rsidTr="00D33B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D33B28" w:rsidRPr="00D33B28" w:rsidTr="00D33B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3B28">
              <w:rPr>
                <w:rFonts w:ascii="Arial" w:eastAsia="Times New Roman" w:hAnsi="Arial" w:cs="Arial"/>
                <w:b/>
                <w:bCs/>
                <w:lang w:eastAsia="ru-RU"/>
              </w:rPr>
              <w:t>17609,77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D33B28" w:rsidRPr="00D33B28" w:rsidTr="00D33B28">
        <w:trPr>
          <w:trHeight w:val="7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33B28" w:rsidRPr="00D33B28" w:rsidRDefault="00D33B28" w:rsidP="009C56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2980,14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9646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3623,63</w:t>
            </w:r>
          </w:p>
        </w:tc>
      </w:tr>
      <w:tr w:rsidR="00D33B28" w:rsidRPr="00D33B28" w:rsidTr="00D33B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3B2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3B28">
              <w:rPr>
                <w:rFonts w:ascii="Arial" w:eastAsia="Times New Roman" w:hAnsi="Arial" w:cs="Arial"/>
                <w:b/>
                <w:bCs/>
                <w:lang w:eastAsia="ru-RU"/>
              </w:rPr>
              <w:t>2638,4</w:t>
            </w:r>
          </w:p>
        </w:tc>
      </w:tr>
      <w:tr w:rsidR="00D33B28" w:rsidRPr="00D33B28" w:rsidTr="00D33B28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1564,40</w:t>
            </w:r>
          </w:p>
        </w:tc>
      </w:tr>
      <w:tr w:rsidR="00D33B28" w:rsidRPr="00D33B28" w:rsidTr="00D33B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890,00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D33B28" w:rsidRPr="00D33B28" w:rsidTr="00D33B28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3443,04</w:t>
            </w:r>
          </w:p>
        </w:tc>
      </w:tr>
      <w:tr w:rsidR="00D33B28" w:rsidRPr="00D33B28" w:rsidTr="00D33B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32835</w:t>
            </w:r>
          </w:p>
        </w:tc>
      </w:tr>
      <w:tr w:rsidR="00D33B28" w:rsidRPr="00D33B28" w:rsidTr="00D33B28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lang w:eastAsia="ru-RU"/>
              </w:rPr>
              <w:t>35024,96</w:t>
            </w:r>
          </w:p>
        </w:tc>
      </w:tr>
      <w:tr w:rsidR="00D33B28" w:rsidRPr="00D33B28" w:rsidTr="00D33B28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22238,55</w:t>
            </w:r>
          </w:p>
        </w:tc>
      </w:tr>
      <w:tr w:rsidR="00D33B28" w:rsidRPr="00D33B28" w:rsidTr="00D33B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D33B28" w:rsidRPr="00D33B28" w:rsidTr="00D33B28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187,00</w:t>
            </w:r>
          </w:p>
        </w:tc>
      </w:tr>
      <w:tr w:rsidR="00D33B28" w:rsidRPr="00D33B28" w:rsidTr="00D33B28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песочницы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3000,00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2070,00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745,00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3B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657,21</w:t>
            </w:r>
          </w:p>
        </w:tc>
      </w:tr>
      <w:tr w:rsidR="00D33B28" w:rsidRPr="00D33B28" w:rsidTr="00D33B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33B28" w:rsidRPr="00D33B28" w:rsidTr="00D33B28">
        <w:trPr>
          <w:trHeight w:val="25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B28" w:rsidRPr="00D33B28" w:rsidTr="00D33B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259993,32</w:t>
            </w:r>
          </w:p>
        </w:tc>
      </w:tr>
      <w:tr w:rsidR="00D33B28" w:rsidRPr="00D33B28" w:rsidTr="00D33B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15518,07 </w:t>
            </w:r>
          </w:p>
        </w:tc>
      </w:tr>
      <w:tr w:rsidR="00D33B28" w:rsidRPr="00D33B28" w:rsidTr="00D33B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204868,66</w:t>
            </w:r>
          </w:p>
        </w:tc>
      </w:tr>
      <w:tr w:rsidR="00D33B28" w:rsidRPr="00D33B28" w:rsidTr="00D33B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230633,74</w:t>
            </w:r>
          </w:p>
        </w:tc>
      </w:tr>
      <w:tr w:rsidR="00D33B28" w:rsidRPr="00D33B28" w:rsidTr="00D33B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D33B28" w:rsidRPr="00D33B28" w:rsidTr="00D33B2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B28" w:rsidRPr="00D33B28" w:rsidRDefault="00D33B28" w:rsidP="00D33B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3B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-9593,51</w:t>
            </w:r>
          </w:p>
        </w:tc>
      </w:tr>
    </w:tbl>
    <w:p w:rsidR="00D65983" w:rsidRDefault="00D65983"/>
    <w:sectPr w:rsidR="00D6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B28"/>
    <w:rsid w:val="009C56DE"/>
    <w:rsid w:val="00D33B28"/>
    <w:rsid w:val="00D65983"/>
    <w:rsid w:val="00F2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4E8F5-3F55-47CF-A214-DBAEC8E2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2019-03-19T12:36:00Z</dcterms:created>
  <dcterms:modified xsi:type="dcterms:W3CDTF">2019-04-04T11:57:00Z</dcterms:modified>
</cp:coreProperties>
</file>